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Mallick Parag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4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NAUTILUS BIOTECHNOLOGY, INC. 2701 EASTLAKE AVENUE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Nautilus Biotechnology,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NAUT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Scientist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20,479,892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Matthew B. Murphy,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1722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7948" TargetMode="External"/><Relationship Id="rId13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2021-12-21T16:42:30Z</dcterms:created>
  <dcterms:modified xsi:type="dcterms:W3CDTF">2021-12-21T16:42:30Z</dcterms:modified>
</cp:coreProperties>
</file>