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0001628280-22-003863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0001808805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Nautilus Biotechnology,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333-258100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581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2022-03-02T05:22:11Z</dcterms:created>
  <dcterms:modified xsi:type="dcterms:W3CDTF">2022-03-02T05:22:11Z</dcterms:modified>
</cp:coreProperties>
</file>